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BE" w:rsidRPr="007B46BE" w:rsidRDefault="007B46BE" w:rsidP="007B46BE">
      <w:pPr>
        <w:jc w:val="center"/>
        <w:rPr>
          <w:b/>
          <w:sz w:val="52"/>
        </w:rPr>
      </w:pPr>
      <w:r w:rsidRPr="007B46BE">
        <w:rPr>
          <w:b/>
          <w:sz w:val="52"/>
        </w:rPr>
        <w:t>График приема документов</w:t>
      </w:r>
    </w:p>
    <w:p w:rsidR="007B46BE" w:rsidRDefault="007B46BE" w:rsidP="007B46BE">
      <w:pPr>
        <w:jc w:val="center"/>
        <w:rPr>
          <w:b/>
          <w:sz w:val="52"/>
        </w:rPr>
      </w:pPr>
      <w:r w:rsidRPr="007B46BE">
        <w:rPr>
          <w:b/>
          <w:sz w:val="52"/>
        </w:rPr>
        <w:t>для поступления в 1 класс</w:t>
      </w:r>
    </w:p>
    <w:p w:rsidR="007B46BE" w:rsidRPr="007B46BE" w:rsidRDefault="007B46BE" w:rsidP="007B46BE">
      <w:pPr>
        <w:jc w:val="center"/>
        <w:rPr>
          <w:b/>
          <w:sz w:val="52"/>
        </w:rPr>
      </w:pPr>
      <w:bookmarkStart w:id="0" w:name="_GoBack"/>
      <w:bookmarkEnd w:id="0"/>
    </w:p>
    <w:p w:rsidR="007B46BE" w:rsidRDefault="007B46BE" w:rsidP="007B46BE">
      <w:pPr>
        <w:jc w:val="center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Понедельник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15.00-17.00</w:t>
            </w:r>
          </w:p>
        </w:tc>
      </w:tr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Вторник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15.00-17.00</w:t>
            </w:r>
          </w:p>
        </w:tc>
      </w:tr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Среда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15.00-17.00</w:t>
            </w:r>
          </w:p>
        </w:tc>
      </w:tr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Четверг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15.00-17.00</w:t>
            </w:r>
          </w:p>
        </w:tc>
      </w:tr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Пятница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10.00-12.00</w:t>
            </w:r>
          </w:p>
        </w:tc>
      </w:tr>
      <w:tr w:rsidR="007B46BE" w:rsidTr="007B46BE">
        <w:tc>
          <w:tcPr>
            <w:tcW w:w="4997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Суббота</w:t>
            </w:r>
          </w:p>
        </w:tc>
        <w:tc>
          <w:tcPr>
            <w:tcW w:w="4998" w:type="dxa"/>
          </w:tcPr>
          <w:p w:rsidR="007B46BE" w:rsidRPr="007B46BE" w:rsidRDefault="007B46BE" w:rsidP="007B46BE">
            <w:pPr>
              <w:jc w:val="center"/>
              <w:rPr>
                <w:sz w:val="40"/>
              </w:rPr>
            </w:pPr>
            <w:r w:rsidRPr="007B46BE">
              <w:rPr>
                <w:sz w:val="40"/>
              </w:rPr>
              <w:t>10.00-13.00</w:t>
            </w:r>
          </w:p>
        </w:tc>
      </w:tr>
    </w:tbl>
    <w:p w:rsidR="007B46BE" w:rsidRPr="007B46BE" w:rsidRDefault="007B46BE" w:rsidP="007B46BE">
      <w:pPr>
        <w:jc w:val="center"/>
        <w:rPr>
          <w:sz w:val="36"/>
        </w:rPr>
      </w:pPr>
    </w:p>
    <w:sectPr w:rsidR="007B46BE" w:rsidRPr="007B46BE" w:rsidSect="002E02D6">
      <w:pgSz w:w="11906" w:h="16838" w:code="9"/>
      <w:pgMar w:top="1134" w:right="42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E"/>
    <w:rsid w:val="002E02D6"/>
    <w:rsid w:val="00700BF1"/>
    <w:rsid w:val="007B46BE"/>
    <w:rsid w:val="00E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2021-03-10T11:20:00Z</dcterms:created>
  <dcterms:modified xsi:type="dcterms:W3CDTF">2021-03-10T11:23:00Z</dcterms:modified>
</cp:coreProperties>
</file>